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7FB5">
      <w:pPr>
        <w:pStyle w:val="2"/>
        <w:rPr>
          <w:rFonts w:hint="eastAsia"/>
          <w:b/>
          <w:bCs/>
        </w:rPr>
      </w:pPr>
      <w:r>
        <w:rPr>
          <w:rFonts w:hint="eastAsia"/>
          <w:b/>
          <w:bCs/>
        </w:rPr>
        <w:t>附件：</w:t>
      </w:r>
      <w:r>
        <w:rPr>
          <w:rFonts w:hint="eastAsia"/>
          <w:b/>
          <w:bCs/>
          <w:lang w:eastAsia="zh-CN"/>
        </w:rPr>
        <w:t>派遣员工招聘</w:t>
      </w:r>
      <w:r>
        <w:rPr>
          <w:rFonts w:hint="eastAsia"/>
          <w:b/>
          <w:bCs/>
        </w:rPr>
        <w:t>报名表</w:t>
      </w:r>
    </w:p>
    <w:p w14:paraId="188CE2A6">
      <w:pPr>
        <w:pStyle w:val="2"/>
        <w:ind w:left="0" w:leftChars="0" w:firstLine="2520" w:firstLineChars="70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派遣员工招聘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bookmarkEnd w:id="0"/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14:paraId="3F90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ABD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53B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A23F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CA5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5CB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6D80244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3FDF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B50D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126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FB5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D1E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602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9E2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95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C8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019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9C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229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BEC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93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46D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56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AA9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E30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B7A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43D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991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29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45917BE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202766C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4E6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349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55E9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69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D7C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749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3E5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F4FA8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7245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4AA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AF18C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6451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6BE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学习经历及工作经历</w:t>
            </w:r>
          </w:p>
          <w:p w14:paraId="09E12D7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F390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D0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6AD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B38C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6F70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B1C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特长及</w:t>
            </w:r>
          </w:p>
          <w:p w14:paraId="1A69C78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C1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428F3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74D1E"/>
    <w:rsid w:val="420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480" w:lineRule="atLeast"/>
      <w:ind w:right="-483" w:rightChars="-230" w:firstLine="640" w:firstLineChars="200"/>
      <w:jc w:val="left"/>
    </w:pPr>
    <w:rPr>
      <w:rFonts w:ascii="华文仿宋" w:hAnsi="华文仿宋" w:eastAsia="华文仿宋" w:cs="华文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2026-05-12T00:22:00Z</dcterms:created>
  <dc:creator>Administrator</dc:creator>
  <cp:lastModifiedBy>Administrator</cp:lastModifiedBy>
  <dcterms:modified xsi:type="dcterms:W3CDTF">2026-05-12T00:22:28Z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4B556A1D2AC144D8B448424843CD7195_11</vt:lpwstr>
  </property>
  <property fmtid="{D5CDD505-2E9C-101B-9397-08002B2CF9AE}" pid="4" name="KSOTemplateDocerSaveRecord">
    <vt:lpwstr>eyJoZGlkIjoiOTQ3NzcwZGYwMjgxZDQ5ZjdjZjI5NWJiZWE1NzFjOGQifQ==</vt:lpwstr>
  </property>
</Properties>
</file>